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An Entity System for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Unity: 2015-1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Who am I?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Former game developer + CTO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Building Entity Systems since 2002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Writing about Entity Systems since 2007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Now teaching children to program (Ages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6-16), and training teachers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  <w:r w:rsidRPr="00872212">
        <w:rPr>
          <w:rFonts w:ascii="GillSans" w:hAnsi="GillSans" w:cs="GillSans"/>
          <w:color w:val="000000"/>
          <w:sz w:val="48"/>
          <w:szCs w:val="192"/>
        </w:rPr>
        <w:t>I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  <w:r w:rsidRPr="00872212">
        <w:rPr>
          <w:rFonts w:ascii="GillSans" w:hAnsi="GillSans" w:cs="GillSans"/>
          <w:color w:val="000000"/>
          <w:sz w:val="48"/>
          <w:szCs w:val="192"/>
        </w:rPr>
        <w:t>Editor Customization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ZapfDingbatsITC" w:eastAsia="ZapfDingbatsITC" w:hAnsi="GillSans" w:cs="ZapfDingbatsITC"/>
          <w:color w:val="CA0000"/>
          <w:sz w:val="440"/>
          <w:szCs w:val="600"/>
        </w:rPr>
      </w:pPr>
      <w:r w:rsidRPr="00872212">
        <w:rPr>
          <w:rFonts w:ascii="MS Mincho" w:eastAsia="MS Mincho" w:hAnsi="MS Mincho" w:cs="MS Mincho" w:hint="eastAsia"/>
          <w:color w:val="CA0000"/>
          <w:sz w:val="440"/>
          <w:szCs w:val="600"/>
        </w:rPr>
        <w:t>❤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ZapfDingbatsITC" w:eastAsia="ZapfDingbatsITC" w:hAnsi="GillSans" w:cs="ZapfDingbatsITC"/>
          <w:color w:val="CA0000"/>
          <w:sz w:val="440"/>
          <w:szCs w:val="600"/>
        </w:rPr>
      </w:pPr>
      <w:r w:rsidRPr="00872212">
        <w:rPr>
          <w:rFonts w:ascii="MS Mincho" w:eastAsia="MS Mincho" w:hAnsi="MS Mincho" w:cs="MS Mincho" w:hint="eastAsia"/>
          <w:color w:val="CA0000"/>
          <w:sz w:val="440"/>
          <w:szCs w:val="600"/>
        </w:rPr>
        <w:lastRenderedPageBreak/>
        <w:t>❤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  <w:r w:rsidRPr="00872212">
        <w:rPr>
          <w:rFonts w:ascii="GillSans" w:hAnsi="GillSans" w:cs="GillSans"/>
          <w:color w:val="000000"/>
          <w:sz w:val="48"/>
          <w:szCs w:val="192"/>
        </w:rPr>
        <w:t>I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  <w:r w:rsidRPr="00872212">
        <w:rPr>
          <w:rFonts w:ascii="GillSans" w:hAnsi="GillSans" w:cs="GillSans"/>
          <w:color w:val="000000"/>
          <w:sz w:val="48"/>
          <w:szCs w:val="192"/>
        </w:rPr>
        <w:t>Editor Customization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Italic" w:hAnsi="GillSans-Italic" w:cs="GillSans-Italic"/>
          <w:i/>
          <w:iCs/>
          <w:color w:val="CA0000"/>
          <w:sz w:val="48"/>
          <w:szCs w:val="192"/>
        </w:rPr>
      </w:pPr>
      <w:r w:rsidRPr="00872212">
        <w:rPr>
          <w:rFonts w:ascii="GillSans-Italic" w:hAnsi="GillSans-Italic" w:cs="GillSans-Italic"/>
          <w:i/>
          <w:iCs/>
          <w:color w:val="CA0000"/>
          <w:sz w:val="48"/>
          <w:szCs w:val="192"/>
        </w:rPr>
        <w:t>[</w:t>
      </w:r>
      <w:proofErr w:type="gramStart"/>
      <w:r w:rsidRPr="00872212">
        <w:rPr>
          <w:rFonts w:ascii="GillSans-Italic" w:hAnsi="GillSans-Italic" w:cs="GillSans-Italic"/>
          <w:i/>
          <w:iCs/>
          <w:color w:val="CA0000"/>
          <w:sz w:val="48"/>
          <w:szCs w:val="192"/>
        </w:rPr>
        <w:t>bitch</w:t>
      </w:r>
      <w:proofErr w:type="gramEnd"/>
      <w:r w:rsidRPr="00872212">
        <w:rPr>
          <w:rFonts w:ascii="GillSans-Italic" w:hAnsi="GillSans-Italic" w:cs="GillSans-Italic"/>
          <w:i/>
          <w:iCs/>
          <w:color w:val="CA0000"/>
          <w:sz w:val="48"/>
          <w:szCs w:val="192"/>
        </w:rPr>
        <w:t xml:space="preserve"> on Twitter about]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Italic" w:hAnsi="GillSans-Italic" w:cs="GillSans-Italic"/>
          <w:i/>
          <w:iCs/>
          <w:color w:val="CA0000"/>
          <w:sz w:val="48"/>
          <w:szCs w:val="192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Editor is still a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Bold" w:hAnsi="GillSans-Bold" w:cs="GillSans-Bold" w:hint="eastAsia"/>
          <w:b/>
          <w:bCs/>
          <w:color w:val="000000"/>
          <w:sz w:val="44"/>
          <w:szCs w:val="168"/>
        </w:rPr>
      </w:pPr>
      <w:r w:rsidRPr="00872212">
        <w:rPr>
          <w:rFonts w:ascii="GillSans-Bold" w:hAnsi="GillSans-Bold" w:cs="GillSans-Bold"/>
          <w:b/>
          <w:bCs/>
          <w:color w:val="000000"/>
          <w:sz w:val="44"/>
          <w:szCs w:val="168"/>
        </w:rPr>
        <w:t>Black Art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-Bold" w:hAnsi="GillSans-Bold" w:cs="GillSans-Bold"/>
          <w:b/>
          <w:bCs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WARNING!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WARNING!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“Here Be Generalizations”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WARNING!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“Here Be Generalizations”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(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only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a short talk, lots to cover)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Today ...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... Entity Systems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Why use an Entity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System?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Quicker prototyping (games, features)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Faster game (CPU, RAM, Mobile)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3. Easier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code (debug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less, design more)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What is an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Entity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System?</w:t>
      </w:r>
      <w:proofErr w:type="gramEnd"/>
    </w:p>
    <w:p w:rsidR="003C407B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rFonts w:ascii="GillSans" w:hAnsi="GillSans" w:cs="GillSans"/>
          <w:noProof/>
          <w:color w:val="000000"/>
          <w:sz w:val="44"/>
          <w:szCs w:val="168"/>
        </w:rPr>
        <w:drawing>
          <wp:inline distT="0" distB="0" distL="0" distR="0">
            <wp:extent cx="5943600" cy="405484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What is an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Entity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System?</w:t>
      </w:r>
      <w:proofErr w:type="gramEnd"/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7474A7F6" wp14:editId="0735C5BA">
            <wp:extent cx="5486400" cy="36969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IT Industry attempts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Computer Games</w:t>
      </w:r>
    </w:p>
    <w:p w:rsidR="003C407B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3BD28609" wp14:editId="734A9629">
            <wp:extent cx="5486400" cy="32753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IT Industry attempts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Computer Games</w:t>
      </w:r>
    </w:p>
    <w:p w:rsid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>
        <w:rPr>
          <w:noProof/>
        </w:rPr>
        <w:drawing>
          <wp:inline distT="0" distB="0" distL="0" distR="0" wp14:anchorId="032A0E36" wp14:editId="7F15EA2E">
            <wp:extent cx="5486400" cy="34740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B1" w:rsidRDefault="00BA75B1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810EEB" w:rsidRPr="00872212" w:rsidRDefault="00810EE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IT Industry attempts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Computer Games</w:t>
      </w:r>
    </w:p>
    <w:p w:rsidR="00955DFC" w:rsidRDefault="00810EE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A3CE568" wp14:editId="13784C1B">
            <wp:extent cx="5486400" cy="3048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FC" w:rsidRDefault="00955DF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92C80" w:rsidRDefault="00D92C8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Computer hates it too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Modern computers terribly slow at doing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“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one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RANDOM little piece at a time”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Memory-fragmentation is an Unsolved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Problem (tm)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Multithreaded code / processors detest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OOP encapsulation</w:t>
      </w:r>
    </w:p>
    <w:p w:rsidR="0020722E" w:rsidRDefault="002072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20722E" w:rsidRPr="00872212" w:rsidRDefault="002072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does Computer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Games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Game Object 1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2"/>
          <w:szCs w:val="80"/>
        </w:rPr>
      </w:pPr>
      <w:r w:rsidRPr="00872212">
        <w:rPr>
          <w:rFonts w:ascii="GillSans" w:hAnsi="GillSans" w:cs="GillSans"/>
          <w:color w:val="000000"/>
          <w:sz w:val="32"/>
          <w:szCs w:val="80"/>
        </w:rPr>
        <w:t xml:space="preserve">Code </w:t>
      </w:r>
      <w:r w:rsidRPr="00872212">
        <w:rPr>
          <w:rFonts w:ascii="GillSans" w:hAnsi="GillSans" w:cs="GillSans"/>
          <w:color w:val="FFFFFF"/>
          <w:sz w:val="32"/>
          <w:szCs w:val="80"/>
        </w:rPr>
        <w:t>Data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Component 1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2"/>
          <w:szCs w:val="80"/>
        </w:rPr>
      </w:pPr>
      <w:r w:rsidRPr="00872212">
        <w:rPr>
          <w:rFonts w:ascii="GillSans" w:hAnsi="GillSans" w:cs="GillSans"/>
          <w:color w:val="000000"/>
          <w:sz w:val="32"/>
          <w:szCs w:val="80"/>
        </w:rPr>
        <w:t xml:space="preserve">Code </w:t>
      </w:r>
      <w:r w:rsidRPr="00872212">
        <w:rPr>
          <w:rFonts w:ascii="GillSans" w:hAnsi="GillSans" w:cs="GillSans"/>
          <w:color w:val="FFFFFF"/>
          <w:sz w:val="32"/>
          <w:szCs w:val="80"/>
        </w:rPr>
        <w:t>Data</w:t>
      </w:r>
    </w:p>
    <w:p w:rsidR="00142690" w:rsidRDefault="00872212" w:rsidP="00142690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lastRenderedPageBreak/>
        <w:t>Component 2</w:t>
      </w:r>
      <w:r w:rsidR="00142690">
        <w:rPr>
          <w:noProof/>
        </w:rPr>
        <w:drawing>
          <wp:inline distT="0" distB="0" distL="0" distR="0" wp14:anchorId="443821DA" wp14:editId="14362B7F">
            <wp:extent cx="5486400" cy="347916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90" w:rsidRDefault="00142690" w:rsidP="00142690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142690" w:rsidRDefault="00142690" w:rsidP="00142690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872212" w:rsidRPr="00872212" w:rsidRDefault="00872212" w:rsidP="00142690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does Computer</w:t>
      </w:r>
    </w:p>
    <w:p w:rsidR="006C7019" w:rsidRDefault="006C701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45D1A86F" wp14:editId="49995CA0">
            <wp:extent cx="5486400" cy="36233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19" w:rsidRDefault="006C701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does Computer</w:t>
      </w:r>
    </w:p>
    <w:p w:rsidR="00E3590A" w:rsidRDefault="00E3590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68E5F35E" wp14:editId="4002BCAE">
            <wp:extent cx="5486400" cy="317373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0A" w:rsidRDefault="00E3590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62444" w:rsidRDefault="00D624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GameDevs</w:t>
      </w:r>
      <w:proofErr w:type="spell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make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EntitySystems</w:t>
      </w:r>
      <w:proofErr w:type="spellEnd"/>
    </w:p>
    <w:p w:rsidR="00C86776" w:rsidRDefault="0048734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56652234" wp14:editId="509F23A4">
            <wp:extent cx="5486400" cy="298958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76" w:rsidRDefault="00C8677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GameDevs</w:t>
      </w:r>
      <w:proofErr w:type="spell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make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EntitySystems</w:t>
      </w:r>
      <w:proofErr w:type="spellEnd"/>
    </w:p>
    <w:p w:rsidR="00FB076E" w:rsidRDefault="00FB076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065B8C1" wp14:editId="0FE4F45A">
            <wp:extent cx="5486400" cy="33451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6E" w:rsidRDefault="00FB076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GameDevs</w:t>
      </w:r>
      <w:proofErr w:type="spell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make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EntitySystems</w:t>
      </w:r>
      <w:proofErr w:type="spellEnd"/>
    </w:p>
    <w:p w:rsidR="00CF3DB2" w:rsidRDefault="00CF3DB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20898252" wp14:editId="39142D15">
            <wp:extent cx="5486400" cy="31642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2" w:rsidRDefault="00CF3DB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GameDevs</w:t>
      </w:r>
      <w:proofErr w:type="spell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make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EntitySystems</w:t>
      </w:r>
      <w:proofErr w:type="spellEnd"/>
    </w:p>
    <w:p w:rsidR="00246D98" w:rsidRDefault="00246D9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6077A552" wp14:editId="02D8B82C">
            <wp:extent cx="5486400" cy="323151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98" w:rsidRDefault="00246D9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246D98" w:rsidRDefault="00246D9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Computer loves it too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Can do “all the Feature N” objects at once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Fragmentation much easier to cope with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Multithreading is EASY! (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almost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>: Free)</w:t>
      </w:r>
    </w:p>
    <w:p w:rsidR="00C52720" w:rsidRDefault="00C5272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C52720" w:rsidRPr="00872212" w:rsidRDefault="00C5272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B81F00" w:rsidRDefault="00B81F0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A37AB75" wp14:editId="6228FE1C">
            <wp:extent cx="5486400" cy="14998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F00" w:rsidRDefault="00B81F0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241F4D" w:rsidRDefault="00241F4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881D5CE" wp14:editId="73F10F67">
            <wp:extent cx="5486400" cy="17646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4D" w:rsidRDefault="00241F4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241F4D" w:rsidRDefault="00241F4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E93EED" w:rsidRDefault="00E93EE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19524BFB" wp14:editId="29BD371B">
            <wp:extent cx="5486400" cy="26225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ED" w:rsidRDefault="00E93EE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E93EED" w:rsidRDefault="00E93EE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A4512F" w:rsidRDefault="00A4512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5912061" wp14:editId="75DE4E47">
            <wp:extent cx="5486400" cy="2699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2F" w:rsidRDefault="00A4512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A4512F" w:rsidRDefault="00A4512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E0040F" w:rsidRDefault="00E0040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585D08A8" wp14:editId="2600A53C">
            <wp:extent cx="5486400" cy="316928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0F" w:rsidRDefault="00E0040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E0040F" w:rsidRDefault="00E0040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4F0E2E" w:rsidRDefault="004F0E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0F954BFA" wp14:editId="57B15F74">
            <wp:extent cx="5486400" cy="31508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2E" w:rsidRDefault="004F0E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4F0E2E" w:rsidRDefault="004F0E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Generally speaking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CA0000"/>
          <w:sz w:val="32"/>
          <w:szCs w:val="84"/>
        </w:rPr>
      </w:pPr>
      <w:r w:rsidRPr="00872212">
        <w:rPr>
          <w:rFonts w:ascii="GillSans" w:hAnsi="GillSans" w:cs="GillSans"/>
          <w:color w:val="80808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808080"/>
          <w:sz w:val="32"/>
          <w:szCs w:val="84"/>
        </w:rPr>
        <w:t xml:space="preserve">Every </w:t>
      </w:r>
      <w:r w:rsidRPr="00872212">
        <w:rPr>
          <w:rFonts w:ascii="GillSans" w:hAnsi="GillSans" w:cs="GillSans"/>
          <w:color w:val="CA0000"/>
          <w:sz w:val="32"/>
          <w:szCs w:val="84"/>
        </w:rPr>
        <w:t>“new game feature” is quicker to try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808080"/>
          <w:sz w:val="32"/>
          <w:szCs w:val="84"/>
        </w:rPr>
      </w:pPr>
      <w:r w:rsidRPr="00872212">
        <w:rPr>
          <w:rFonts w:ascii="GillSans" w:hAnsi="GillSans" w:cs="GillSans"/>
          <w:color w:val="80808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808080"/>
          <w:sz w:val="32"/>
          <w:szCs w:val="84"/>
        </w:rPr>
        <w:t>Every algorithm requires less source code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CA0000"/>
          <w:sz w:val="32"/>
          <w:szCs w:val="84"/>
        </w:rPr>
      </w:pPr>
      <w:r w:rsidRPr="00872212">
        <w:rPr>
          <w:rFonts w:ascii="GillSans" w:hAnsi="GillSans" w:cs="GillSans"/>
          <w:color w:val="80808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808080"/>
          <w:sz w:val="32"/>
          <w:szCs w:val="84"/>
        </w:rPr>
        <w:t xml:space="preserve">Bugs are </w:t>
      </w:r>
      <w:r w:rsidRPr="00872212">
        <w:rPr>
          <w:rFonts w:ascii="GillSans" w:hAnsi="GillSans" w:cs="GillSans"/>
          <w:color w:val="CA0000"/>
          <w:sz w:val="32"/>
          <w:szCs w:val="84"/>
        </w:rPr>
        <w:t>easier to isolate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808080"/>
          <w:sz w:val="32"/>
          <w:szCs w:val="84"/>
        </w:rPr>
      </w:pPr>
      <w:r w:rsidRPr="00872212">
        <w:rPr>
          <w:rFonts w:ascii="GillSans" w:hAnsi="GillSans" w:cs="GillSans"/>
          <w:color w:val="80808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CA0000"/>
          <w:sz w:val="32"/>
          <w:szCs w:val="84"/>
        </w:rPr>
        <w:t xml:space="preserve">Performance is improved </w:t>
      </w:r>
      <w:r w:rsidRPr="00872212">
        <w:rPr>
          <w:rFonts w:ascii="GillSans" w:hAnsi="GillSans" w:cs="GillSans"/>
          <w:color w:val="808080"/>
          <w:sz w:val="32"/>
          <w:szCs w:val="84"/>
        </w:rPr>
        <w:t>across the board</w:t>
      </w:r>
    </w:p>
    <w:p w:rsidR="003875DF" w:rsidRDefault="003875D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808080"/>
          <w:sz w:val="32"/>
          <w:szCs w:val="84"/>
        </w:rPr>
      </w:pPr>
    </w:p>
    <w:p w:rsidR="003875DF" w:rsidRDefault="003875D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808080"/>
          <w:sz w:val="32"/>
          <w:szCs w:val="84"/>
        </w:rPr>
      </w:pPr>
    </w:p>
    <w:p w:rsidR="003875DF" w:rsidRPr="00872212" w:rsidRDefault="003875D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80808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Entity Systems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...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inside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Unity</w:t>
      </w:r>
    </w:p>
    <w:p w:rsidR="008A4364" w:rsidRDefault="008A43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A4364" w:rsidRPr="00872212" w:rsidRDefault="008A43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 x Key Areas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Making stuff in the Editor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Writing + editing scripts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Running in the Player (Runtime)</w:t>
      </w:r>
    </w:p>
    <w:p w:rsidR="000652EC" w:rsidRDefault="000652E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0652EC" w:rsidRPr="00872212" w:rsidRDefault="000652E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(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recap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)</w:t>
      </w:r>
    </w:p>
    <w:p w:rsidR="006E236B" w:rsidRDefault="006E236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6E236B" w:rsidRPr="00872212" w:rsidRDefault="006E236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Why use an Entity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System?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Quicker prototyping (games, features)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Faster game (CPU, RAM, Mobile)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3. Easier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code (debug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less, design more)</w:t>
      </w:r>
    </w:p>
    <w:p w:rsidR="009E2BAE" w:rsidRDefault="009E2BA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9E2BAE" w:rsidRPr="00872212" w:rsidRDefault="009E2BA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(a.k.a.)</w:t>
      </w:r>
      <w:proofErr w:type="gramEnd"/>
    </w:p>
    <w:p w:rsidR="00DB49BB" w:rsidRDefault="00DB49B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B49BB" w:rsidRPr="00872212" w:rsidRDefault="00DB49B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Why use an Entity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System?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Easier to add game-features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Runs faster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3. Less / easier Debugging</w:t>
      </w:r>
    </w:p>
    <w:p w:rsidR="00F36369" w:rsidRDefault="00F3636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F36369" w:rsidRPr="00872212" w:rsidRDefault="00F3636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Effectiveness</w:t>
      </w:r>
    </w:p>
    <w:p w:rsidR="00D0696F" w:rsidRDefault="00D0696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2A0AC7D4" wp14:editId="06FF4D5A">
            <wp:extent cx="5486400" cy="31826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6F" w:rsidRDefault="00D0696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0696F" w:rsidRDefault="00D0696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Editor, I choose you!</w:t>
      </w:r>
    </w:p>
    <w:p w:rsidR="00040923" w:rsidRDefault="0004092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329344E4" wp14:editId="467D6B13">
            <wp:extent cx="5486400" cy="31337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23" w:rsidRDefault="0004092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040923" w:rsidRDefault="0004092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In-Editor Goals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Is it easy to use?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 easier than plain Unity?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Can this be implemented in C#?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 without destroying performance?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 without writing “bad code”?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 without “bizarre coding practices”?</w:t>
      </w:r>
      <w:proofErr w:type="gramEnd"/>
    </w:p>
    <w:p w:rsidR="00D134CB" w:rsidRDefault="00D134C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D134CB" w:rsidRPr="00872212" w:rsidRDefault="00D134C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Challenges so far...</w:t>
      </w:r>
    </w:p>
    <w:p w:rsidR="00F160F8" w:rsidRDefault="00F160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F160F8" w:rsidRPr="00872212" w:rsidRDefault="00F160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 problems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Unity Serialization</w:t>
      </w:r>
    </w:p>
    <w:p w:rsidR="00E63B44" w:rsidRDefault="00E63B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E63B44" w:rsidRPr="00872212" w:rsidRDefault="00E63B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2"/>
          <w:szCs w:val="84"/>
        </w:rPr>
      </w:pPr>
      <w:r w:rsidRPr="00872212">
        <w:rPr>
          <w:rFonts w:ascii="GillSans" w:hAnsi="GillSans" w:cs="GillSans"/>
          <w:color w:val="FFFFFF"/>
          <w:sz w:val="36"/>
          <w:szCs w:val="144"/>
        </w:rPr>
        <w:lastRenderedPageBreak/>
        <w:t xml:space="preserve">• </w:t>
      </w:r>
      <w:r w:rsidRPr="00872212">
        <w:rPr>
          <w:rFonts w:ascii="GillSans" w:hAnsi="GillSans" w:cs="GillSans"/>
          <w:color w:val="FFFFFF"/>
          <w:sz w:val="32"/>
          <w:szCs w:val="84"/>
        </w:rPr>
        <w:t>2. Unity Serialization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2"/>
          <w:szCs w:val="84"/>
        </w:rPr>
      </w:pPr>
      <w:r w:rsidRPr="00872212">
        <w:rPr>
          <w:rFonts w:ascii="GillSans" w:hAnsi="GillSans" w:cs="GillSans"/>
          <w:color w:val="FFFFFF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FFFFFF"/>
          <w:sz w:val="32"/>
          <w:szCs w:val="84"/>
        </w:rPr>
        <w:t>3. Unity Serialization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 problems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Unity Serialization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Unity Serialization</w:t>
      </w:r>
    </w:p>
    <w:p w:rsidR="001F7E4B" w:rsidRDefault="001F7E4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1F7E4B" w:rsidRPr="00872212" w:rsidRDefault="001F7E4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2"/>
          <w:szCs w:val="84"/>
        </w:rPr>
      </w:pPr>
      <w:r w:rsidRPr="00872212">
        <w:rPr>
          <w:rFonts w:ascii="GillSans" w:hAnsi="GillSans" w:cs="GillSans"/>
          <w:color w:val="FFFFFF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FFFFFF"/>
          <w:sz w:val="32"/>
          <w:szCs w:val="84"/>
        </w:rPr>
        <w:t>3. Unity Serialization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 problems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Unity Serialization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Unity Serialization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3. Unity Serialization</w:t>
      </w:r>
    </w:p>
    <w:p w:rsidR="00280A8C" w:rsidRPr="00872212" w:rsidRDefault="00280A8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21793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FFFFFF"/>
          <w:sz w:val="36"/>
          <w:szCs w:val="108"/>
        </w:rPr>
      </w:pPr>
      <w:r w:rsidRPr="00872212">
        <w:rPr>
          <w:rFonts w:ascii="GillSans" w:hAnsi="GillSans" w:cs="GillSans"/>
          <w:color w:val="FFFFFF"/>
          <w:sz w:val="36"/>
          <w:szCs w:val="108"/>
        </w:rPr>
        <w:t>“I</w:t>
      </w:r>
    </w:p>
    <w:p w:rsidR="00217932" w:rsidRDefault="00280A8C" w:rsidP="0021793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FFFFFF"/>
          <w:sz w:val="36"/>
          <w:szCs w:val="108"/>
        </w:rPr>
      </w:pPr>
      <w:r>
        <w:rPr>
          <w:noProof/>
        </w:rPr>
        <w:drawing>
          <wp:inline distT="0" distB="0" distL="0" distR="0" wp14:anchorId="63B3D497" wp14:editId="3BE6BE88">
            <wp:extent cx="5486400" cy="39560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8C" w:rsidRDefault="00280A8C" w:rsidP="0021793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FFFFFF"/>
          <w:sz w:val="36"/>
          <w:szCs w:val="108"/>
        </w:rPr>
      </w:pPr>
    </w:p>
    <w:p w:rsidR="00280A8C" w:rsidRPr="00872212" w:rsidRDefault="00280A8C" w:rsidP="0021793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6"/>
          <w:szCs w:val="10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Unity ... “challenges”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Unity has no API for save/load to a Scene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ScriptableObject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is half-implemented,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halfbroken</w:t>
      </w:r>
      <w:proofErr w:type="spell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...Unity Serialization</w:t>
      </w:r>
    </w:p>
    <w:p w:rsidR="001978A3" w:rsidRDefault="001978A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1978A3" w:rsidRPr="00872212" w:rsidRDefault="001978A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Unity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Serialization ...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“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challenges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requires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</w:t>
      </w:r>
      <w:proofErr w:type="spellStart"/>
      <w:r w:rsidRPr="00872212">
        <w:rPr>
          <w:rFonts w:ascii="GillSans" w:hAnsi="GillSans" w:cs="GillSans"/>
          <w:color w:val="000000"/>
          <w:sz w:val="32"/>
          <w:szCs w:val="78"/>
        </w:rPr>
        <w:t>SetDirty</w:t>
      </w:r>
      <w:proofErr w:type="spell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sometimes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ignores </w:t>
      </w:r>
      <w:proofErr w:type="spellStart"/>
      <w:r w:rsidRPr="00872212">
        <w:rPr>
          <w:rFonts w:ascii="GillSans" w:hAnsi="GillSans" w:cs="GillSans"/>
          <w:color w:val="000000"/>
          <w:sz w:val="32"/>
          <w:szCs w:val="78"/>
        </w:rPr>
        <w:t>SetDirty</w:t>
      </w:r>
      <w:proofErr w:type="spell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proofErr w:type="spellStart"/>
      <w:r w:rsidRPr="00872212">
        <w:rPr>
          <w:rFonts w:ascii="GillSans" w:hAnsi="GillSans" w:cs="GillSans"/>
          <w:color w:val="000000"/>
          <w:sz w:val="32"/>
          <w:szCs w:val="78"/>
        </w:rPr>
        <w:t>SetDirty</w:t>
      </w:r>
      <w:proofErr w:type="spell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needs 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Find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Unity doesn’t fully support Find (yet)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doesn’t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support C# core classes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restoring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breaks “static” variables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..“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change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scene” code in Unity 5 is wrong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 xml:space="preserve">..C# Constructors 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go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FUBAR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..THERE’S NO DEBUG INFORMATION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zero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Editor support from Unity Corp</w:t>
      </w:r>
    </w:p>
    <w:p w:rsidR="00B03016" w:rsidRDefault="00B0301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78"/>
        </w:rPr>
      </w:pPr>
    </w:p>
    <w:p w:rsidR="00B03016" w:rsidRPr="00872212" w:rsidRDefault="00B0301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Unity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Serialization ...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“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challenges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”</w:t>
      </w:r>
    </w:p>
    <w:p w:rsidR="002C7164" w:rsidRDefault="002C71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4ED81AEA" wp14:editId="4A90FC10">
            <wp:extent cx="5486400" cy="4069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64" w:rsidRDefault="002C71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2C7164" w:rsidRPr="00872212" w:rsidRDefault="002C71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...and C#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“return ref” isn’t possible (C#)</w:t>
      </w:r>
    </w:p>
    <w:p w:rsidR="000A6F58" w:rsidRDefault="000A6F5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0A6F58" w:rsidRPr="00872212" w:rsidRDefault="000A6F5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Progress so far...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...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in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Editor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442E11" w:rsidRDefault="00442E11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3F5499" w:rsidRDefault="003F549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54B209B1" wp14:editId="4FB471A6">
            <wp:extent cx="5486400" cy="367347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52" w:rsidRDefault="00550C5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96"/>
          <w:szCs w:val="27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E01C42" w:rsidRDefault="00E01C4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D6239A3" wp14:editId="0B18A10E">
            <wp:extent cx="5486400" cy="331025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42" w:rsidRDefault="00E01C4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E01C42" w:rsidRPr="00872212" w:rsidRDefault="00E01C4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00141B" w:rsidRDefault="0000141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008259E4" wp14:editId="556AE65C">
            <wp:extent cx="5486400" cy="30632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1B" w:rsidRDefault="0000141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5C14F5" w:rsidRDefault="005C14F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B380AD0" wp14:editId="0D648671">
            <wp:extent cx="5486400" cy="27527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F5" w:rsidRDefault="005C14F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5C14F5" w:rsidRDefault="005C14F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D97B7F" w:rsidRDefault="00D97B7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262FE10" wp14:editId="15091BEA">
            <wp:extent cx="5486400" cy="29464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B7F" w:rsidRDefault="00D97B7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97B7F" w:rsidRDefault="00D97B7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B21844" w:rsidRDefault="00B218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1FA09D7" wp14:editId="7D2CC105">
            <wp:extent cx="5486400" cy="300101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44" w:rsidRDefault="00B218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B21844" w:rsidRDefault="00B218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DF11EE" w:rsidRDefault="00DF11E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46C461D6" wp14:editId="0E26E4B2">
            <wp:extent cx="5486400" cy="3110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EE" w:rsidRDefault="00DF11E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F11EE" w:rsidRDefault="00DF11E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872212" w:rsidRDefault="00CA008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>
        <w:rPr>
          <w:noProof/>
        </w:rPr>
        <w:lastRenderedPageBreak/>
        <w:drawing>
          <wp:inline distT="0" distB="0" distL="0" distR="0" wp14:anchorId="69D37282" wp14:editId="066EF4C0">
            <wp:extent cx="5486400" cy="35058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87" w:rsidRDefault="00CA008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CA0087" w:rsidRDefault="00CA008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CA0087" w:rsidRPr="00872212" w:rsidRDefault="00CA008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1A3CB8" w:rsidRDefault="001A3C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7700179" wp14:editId="0A5E73B3">
            <wp:extent cx="5486400" cy="30035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B8" w:rsidRDefault="001A3C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1A3CB8" w:rsidRPr="00872212" w:rsidRDefault="001A3C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Project Window</w:t>
      </w:r>
    </w:p>
    <w:p w:rsidR="00D50F0D" w:rsidRDefault="00D50F0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02D8FC53" wp14:editId="1D299723">
            <wp:extent cx="5486400" cy="3006725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F0D" w:rsidRDefault="00D50F0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50F0D" w:rsidRPr="00872212" w:rsidRDefault="00D50F0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6D3B96" w:rsidRDefault="006D3B9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2B9A14E1" wp14:editId="4C460C77">
            <wp:extent cx="5486400" cy="29044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96" w:rsidRDefault="006D3B9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6D3B96" w:rsidRPr="00872212" w:rsidRDefault="006D3B9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514A1E" w:rsidRDefault="00514A1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AFC35BA" wp14:editId="6E261826">
            <wp:extent cx="5486400" cy="279781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1E" w:rsidRDefault="00514A1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514A1E" w:rsidRDefault="00514A1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40389A" w:rsidRDefault="0040389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5104A433" wp14:editId="6358220A">
            <wp:extent cx="5486400" cy="30124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9A" w:rsidRDefault="0040389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40389A" w:rsidRPr="00872212" w:rsidRDefault="0040389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092175" w:rsidRDefault="0009217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1FDE7825" wp14:editId="1A5BC23F">
            <wp:extent cx="5486400" cy="26244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75" w:rsidRDefault="0009217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092175" w:rsidRPr="00872212" w:rsidRDefault="0009217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9D2FB7" w:rsidRDefault="009D2FB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427707D" wp14:editId="45AAE18D">
            <wp:extent cx="5486400" cy="31623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B7" w:rsidRDefault="009D2FB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706945" w:rsidRDefault="0070694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700383" w:rsidRDefault="0070038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1ED9188F" wp14:editId="139A5E2B">
            <wp:extent cx="5486400" cy="31337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83" w:rsidRDefault="0070038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700383" w:rsidRDefault="0070038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D316E6" w:rsidRDefault="00D316E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27D2AF6E" wp14:editId="3021115F">
            <wp:extent cx="5486400" cy="214185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E6" w:rsidRDefault="00D316E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316E6" w:rsidRPr="00872212" w:rsidRDefault="00D316E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41100B" w:rsidRDefault="0041100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19B2F444" wp14:editId="33B65249">
            <wp:extent cx="5486400" cy="18891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0B" w:rsidRDefault="0041100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41100B" w:rsidRPr="00872212" w:rsidRDefault="0041100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664290" w:rsidRDefault="0066429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A92AEBA" wp14:editId="1D466918">
            <wp:extent cx="5486400" cy="25565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90" w:rsidRDefault="0066429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664290" w:rsidRPr="00872212" w:rsidRDefault="0066429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294AB8" w:rsidRDefault="00294A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2C17C762" wp14:editId="4A32832E">
            <wp:extent cx="5486400" cy="3046095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8" w:rsidRDefault="00294A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294AB8" w:rsidRPr="00872212" w:rsidRDefault="00294A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8F5318" w:rsidRDefault="008F531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86C1C08" wp14:editId="2BDC3B0E">
            <wp:extent cx="5486400" cy="2624455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18" w:rsidRDefault="008F531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F5318" w:rsidRPr="00872212" w:rsidRDefault="008F531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201F5B" w:rsidRDefault="00201F5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41D39ABC" wp14:editId="5F87B34E">
            <wp:extent cx="5486400" cy="25958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5B" w:rsidRDefault="00201F5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201F5B" w:rsidRPr="00872212" w:rsidRDefault="00201F5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D72AD4" w:rsidRDefault="00D72A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B86BBDD" wp14:editId="04EE6503">
            <wp:extent cx="5486400" cy="26117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D4" w:rsidRDefault="00D72A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72AD4" w:rsidRPr="00872212" w:rsidRDefault="00D72A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44354B" w:rsidRDefault="0044354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5D6BDDD5" wp14:editId="02390070">
            <wp:extent cx="5486400" cy="27279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4B" w:rsidRDefault="0044354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DC0155" w:rsidRDefault="00DC01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7A46D4" w:rsidRDefault="007A46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710CB7A6" wp14:editId="43F4B619">
            <wp:extent cx="5486400" cy="31083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D4" w:rsidRDefault="007A46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7A46D4" w:rsidRDefault="007A46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71301B" w:rsidRDefault="0071301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31CA0A39" wp14:editId="7D1D8382">
            <wp:extent cx="5486400" cy="25622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B" w:rsidRDefault="0071301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11537E" w:rsidRDefault="0011537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71DD88A5" wp14:editId="7BEBEBEE">
            <wp:extent cx="5486400" cy="23514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7E" w:rsidRDefault="0011537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11537E" w:rsidRDefault="0011537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2F5D22" w:rsidRDefault="002F5D2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B75C8D4" wp14:editId="772C4BA0">
            <wp:extent cx="5486400" cy="298513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22" w:rsidRDefault="002F5D2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2F5D22" w:rsidRDefault="002F5D2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FE239C" w:rsidRDefault="00FE23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60C0EFEA" wp14:editId="1908B0A3">
            <wp:extent cx="5486400" cy="2715895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9C" w:rsidRDefault="00FE23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F7456A" w:rsidRDefault="00F7456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6714D717" wp14:editId="1B5361CE">
            <wp:extent cx="5486400" cy="26708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A" w:rsidRDefault="00F7456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F7456A" w:rsidRDefault="00F7456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446619" w:rsidRDefault="0044661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452680E" wp14:editId="04EF88DB">
            <wp:extent cx="5486400" cy="26574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19" w:rsidRDefault="0044661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B65F6D" w:rsidRDefault="00B65F6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6107FD9E" wp14:editId="3BDB212D">
            <wp:extent cx="5486400" cy="29216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6D" w:rsidRDefault="00B65F6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AC1A9C" w:rsidRDefault="00AC1A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D8CBF14" wp14:editId="0BBD24F6">
            <wp:extent cx="5486400" cy="2738755"/>
            <wp:effectExtent l="0" t="0" r="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9C" w:rsidRDefault="00AC1A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AC1A9C" w:rsidRDefault="00AC1A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9E4F28" w:rsidRDefault="009E4F2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42B29B12" wp14:editId="643ACAC8">
            <wp:extent cx="5486400" cy="281559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28" w:rsidRDefault="009E4F2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872212" w:rsidRDefault="001235BE" w:rsidP="001235BE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>
        <w:rPr>
          <w:noProof/>
        </w:rPr>
        <w:drawing>
          <wp:inline distT="0" distB="0" distL="0" distR="0" wp14:anchorId="52075D31" wp14:editId="5E1DCEA2">
            <wp:extent cx="5486400" cy="2684145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BE" w:rsidRDefault="001235BE" w:rsidP="001235BE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1235BE" w:rsidRPr="00872212" w:rsidRDefault="001235BE" w:rsidP="001235BE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872212" w:rsidRDefault="009D1CA7" w:rsidP="009D1CA7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>
        <w:rPr>
          <w:noProof/>
        </w:rPr>
        <w:lastRenderedPageBreak/>
        <w:drawing>
          <wp:inline distT="0" distB="0" distL="0" distR="0" wp14:anchorId="2D2D29C3" wp14:editId="3B963DFE">
            <wp:extent cx="5486400" cy="2527935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A7" w:rsidRDefault="009D1CA7" w:rsidP="009D1CA7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9D1CA7" w:rsidRPr="00872212" w:rsidRDefault="009D1CA7" w:rsidP="009D1CA7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452830" w:rsidRDefault="0045283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6F27F59" wp14:editId="223623CC">
            <wp:extent cx="5486400" cy="275209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30" w:rsidRDefault="0045283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Progress so far...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...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in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Source Code</w:t>
      </w:r>
    </w:p>
    <w:p w:rsidR="005F4578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5F4578" w:rsidRPr="00872212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Source Code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lastRenderedPageBreak/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All Components are C#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struct</w:t>
      </w:r>
      <w:proofErr w:type="spell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proofErr w:type="spellStart"/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structs</w:t>
      </w:r>
      <w:proofErr w:type="spellEnd"/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stored in massive raw [arrays]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Generics guarantee safe + fast access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Components can be fast-copied by C#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Everything saved to Unity Serialization</w:t>
      </w:r>
    </w:p>
    <w:p w:rsidR="005F4578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5F4578" w:rsidRPr="00872212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Problem: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no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“return ref”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spellStart"/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struct</w:t>
      </w:r>
      <w:proofErr w:type="spellEnd"/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Position;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private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Position[1000]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allPositions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;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public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*Position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GetPosition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( ID identifier );</w:t>
      </w:r>
    </w:p>
    <w:p w:rsidR="005F4578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5F4578" w:rsidRPr="00872212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Problem: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no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“return ref”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spellStart"/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struct</w:t>
      </w:r>
      <w:proofErr w:type="spellEnd"/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Position;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private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Position[1000]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allPositions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;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public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*Position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GetPosition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( ID identifier );</w:t>
      </w:r>
    </w:p>
    <w:p w:rsidR="002F4A58" w:rsidRDefault="002F4A5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2F4A58" w:rsidRDefault="002F4A5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>
        <w:rPr>
          <w:noProof/>
        </w:rPr>
        <w:drawing>
          <wp:inline distT="0" distB="0" distL="0" distR="0" wp14:anchorId="5E936061" wp14:editId="39476E84">
            <wp:extent cx="5486400" cy="17983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9D0" w:rsidRDefault="00F269D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F63C45" w:rsidRPr="00872212" w:rsidRDefault="00F63C4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Workarounds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C#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delegate 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lastRenderedPageBreak/>
        <w:t xml:space="preserve">•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private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-&gt; public ?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C#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Enumerable ?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C# 7 &lt;--- hope and pray</w:t>
      </w:r>
    </w:p>
    <w:p w:rsidR="00111DF8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111DF8" w:rsidRPr="00872212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problem: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Integrate Serialization</w:t>
      </w:r>
    </w:p>
    <w:p w:rsidR="00111DF8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111DF8" w:rsidRPr="00872212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(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very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quick overview;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needs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a whole talk in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itself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)</w:t>
      </w:r>
    </w:p>
    <w:p w:rsidR="00111DF8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111DF8" w:rsidRPr="00872212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6"/>
          <w:szCs w:val="128"/>
        </w:rPr>
      </w:pPr>
      <w:r w:rsidRPr="00872212">
        <w:rPr>
          <w:rFonts w:ascii="GillSans" w:hAnsi="GillSans" w:cs="GillSans"/>
          <w:color w:val="000000"/>
          <w:sz w:val="36"/>
          <w:szCs w:val="128"/>
        </w:rPr>
        <w:t>Unity Serialization: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6"/>
          <w:szCs w:val="128"/>
        </w:rPr>
      </w:pPr>
      <w:proofErr w:type="spellStart"/>
      <w:r w:rsidRPr="00872212">
        <w:rPr>
          <w:rFonts w:ascii="GillSans" w:hAnsi="GillSans" w:cs="GillSans"/>
          <w:color w:val="000000"/>
          <w:sz w:val="36"/>
          <w:szCs w:val="128"/>
        </w:rPr>
        <w:t>ISerializationCallbackReceiver</w:t>
      </w:r>
      <w:proofErr w:type="spell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Use C# Marshal to convert your game-data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to/from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raw byte[]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Save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byte[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>] as: [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SerializeField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] private byte[]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Unity calls incorrectly in 10% of cases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=&gt; monitor + fix on case-by-case basis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In some edge-cases, Unity doesn’t serialize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DEAL WITH IT. (i.e. “not-solved-yet”)</w:t>
      </w:r>
    </w:p>
    <w:p w:rsidR="00822BE7" w:rsidRDefault="00822BE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822BE7" w:rsidRPr="00872212" w:rsidRDefault="00822BE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Summary...</w:t>
      </w:r>
    </w:p>
    <w:p w:rsidR="000D7E13" w:rsidRDefault="000D7E1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0D7E13" w:rsidRPr="00872212" w:rsidRDefault="000D7E1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1. Performance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improves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on Unity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 xml:space="preserve">With 100,000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GameObjects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... 10-30x faster</w:t>
      </w:r>
    </w:p>
    <w:p w:rsidR="007435C8" w:rsidRDefault="007435C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7435C8" w:rsidRPr="00872212" w:rsidRDefault="007435C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2. Replacement for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Inspector works/usable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But nothing special (yet)</w:t>
      </w:r>
    </w:p>
    <w:p w:rsidR="00600CA2" w:rsidRDefault="00600CA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600CA2" w:rsidRPr="00872212" w:rsidRDefault="00600CA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3. C# code is pretty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clean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, simple to write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Could run MUCH faster if/when C# v7 is added to Unity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EASIER to write if/when C# v7 is added to Unity</w:t>
      </w:r>
    </w:p>
    <w:p w:rsidR="000A7A54" w:rsidRDefault="000A7A5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0A7A54" w:rsidRPr="00872212" w:rsidRDefault="000A7A5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4. Many kludges, hacky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source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code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But ... IT WORKS!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(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proves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the concept fairly well)</w:t>
      </w:r>
    </w:p>
    <w:p w:rsidR="004D4C1D" w:rsidRDefault="004D4C1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4D4C1D" w:rsidRPr="00872212" w:rsidRDefault="004D4C1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Next steps...</w:t>
      </w:r>
    </w:p>
    <w:p w:rsidR="004D4C1D" w:rsidRDefault="004D4C1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4D4C1D" w:rsidRPr="00872212" w:rsidRDefault="004D4C1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Future features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Re-implement prefabs BUT PROPERLY!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Drag/drop “prefab editor”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Visual scripting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Maybe debugging only;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Maybe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coding too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lastRenderedPageBreak/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Database-backed entity store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SQL FTW (...maybe)</w:t>
      </w:r>
    </w:p>
    <w:p w:rsidR="00224629" w:rsidRDefault="0022462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224629" w:rsidRPr="00872212" w:rsidRDefault="0022462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Features (cont’d)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AWESOME FUNKTASTIC VISUALIZR!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(not entirely sure how this’ll look yet)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Very-High-speed version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Complex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mem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-management algorithms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Auto-integrate with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MonoBehaviour</w:t>
      </w:r>
      <w:proofErr w:type="spell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Control Unity’s Renderer; Physics;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etc</w:t>
      </w:r>
      <w:proofErr w:type="spellEnd"/>
    </w:p>
    <w:p w:rsidR="00A95AD0" w:rsidRDefault="00A95AD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A95AD0" w:rsidRPr="00872212" w:rsidRDefault="00A95AD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Towards the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Asset Store...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Start using it in my own (hobby) games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Early-access via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Kickstarter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 xml:space="preserve">,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Patreon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, or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similar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Work towards: Production build (good</w:t>
      </w:r>
    </w:p>
    <w:p w:rsidR="00630E39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enough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for shipping commercial games)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74CD"/>
          <w:sz w:val="36"/>
          <w:szCs w:val="116"/>
        </w:rPr>
      </w:pPr>
      <w:r w:rsidRPr="00872212">
        <w:rPr>
          <w:rFonts w:ascii="GillSans" w:hAnsi="GillSans" w:cs="GillSans"/>
          <w:color w:val="0074CD"/>
          <w:sz w:val="36"/>
          <w:szCs w:val="116"/>
        </w:rPr>
        <w:t>@</w:t>
      </w:r>
      <w:proofErr w:type="spellStart"/>
      <w:r w:rsidRPr="00872212">
        <w:rPr>
          <w:rFonts w:ascii="GillSans" w:hAnsi="GillSans" w:cs="GillSans"/>
          <w:color w:val="0074CD"/>
          <w:sz w:val="36"/>
          <w:szCs w:val="116"/>
        </w:rPr>
        <w:t>t_machine_org</w:t>
      </w:r>
      <w:proofErr w:type="spellEnd"/>
    </w:p>
    <w:p w:rsidR="00872212" w:rsidRDefault="00C560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74CD"/>
          <w:sz w:val="36"/>
          <w:szCs w:val="116"/>
        </w:rPr>
      </w:pPr>
      <w:hyperlink r:id="rId65" w:history="1">
        <w:r w:rsidRPr="009C2F3C">
          <w:rPr>
            <w:rStyle w:val="a4"/>
            <w:rFonts w:ascii="GillSans" w:hAnsi="GillSans" w:cs="GillSans"/>
            <w:sz w:val="36"/>
            <w:szCs w:val="116"/>
          </w:rPr>
          <w:t>adam.m.s.martin@gmail.com</w:t>
        </w:r>
      </w:hyperlink>
    </w:p>
    <w:p w:rsidR="00C56055" w:rsidRDefault="00C560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74CD"/>
          <w:sz w:val="36"/>
          <w:szCs w:val="116"/>
        </w:rPr>
      </w:pPr>
    </w:p>
    <w:p w:rsidR="00C56055" w:rsidRPr="00872212" w:rsidRDefault="00C560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74CD"/>
          <w:sz w:val="36"/>
          <w:szCs w:val="116"/>
        </w:rPr>
      </w:pPr>
    </w:p>
    <w:p w:rsidR="00872212" w:rsidRDefault="00C560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2AFF"/>
          <w:sz w:val="48"/>
          <w:szCs w:val="192"/>
        </w:rPr>
      </w:pPr>
      <w:hyperlink r:id="rId66" w:history="1">
        <w:r w:rsidRPr="009C2F3C">
          <w:rPr>
            <w:rStyle w:val="a4"/>
            <w:rFonts w:ascii="GillSans" w:hAnsi="GillSans" w:cs="GillSans"/>
            <w:sz w:val="48"/>
            <w:szCs w:val="192"/>
          </w:rPr>
          <w:t>http://aliqua.org</w:t>
        </w:r>
      </w:hyperlink>
    </w:p>
    <w:p w:rsidR="00C56055" w:rsidRPr="00872212" w:rsidRDefault="00C560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2AFF"/>
          <w:sz w:val="48"/>
          <w:szCs w:val="192"/>
        </w:rPr>
      </w:pPr>
      <w:r>
        <w:rPr>
          <w:noProof/>
        </w:rPr>
        <w:drawing>
          <wp:inline distT="0" distB="0" distL="0" distR="0" wp14:anchorId="7CAC8147" wp14:editId="7164CDD9">
            <wp:extent cx="5486400" cy="152527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</w:pPr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lastRenderedPageBreak/>
        <w:t>(</w:t>
      </w:r>
      <w:proofErr w:type="gramStart"/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>temporary</w:t>
      </w:r>
      <w:proofErr w:type="gramEnd"/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 xml:space="preserve"> holding page for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</w:pPr>
      <w:proofErr w:type="gramStart"/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>following</w:t>
      </w:r>
      <w:proofErr w:type="gramEnd"/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 xml:space="preserve"> the project. Average of</w:t>
      </w:r>
    </w:p>
    <w:p w:rsidR="00603A31" w:rsidRPr="00872212" w:rsidRDefault="00872212" w:rsidP="00872212">
      <w:pPr>
        <w:rPr>
          <w:sz w:val="12"/>
        </w:rPr>
      </w:pPr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>1-2 emails per month)</w:t>
      </w:r>
    </w:p>
    <w:sectPr w:rsidR="00603A31" w:rsidRPr="008722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ill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ZapfDingbatsITC">
    <w:altName w:val="宋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GillSans-Italic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GillSans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GillSans-BoldItalic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6431"/>
    <w:rsid w:val="0000141B"/>
    <w:rsid w:val="00040923"/>
    <w:rsid w:val="000652EC"/>
    <w:rsid w:val="00092175"/>
    <w:rsid w:val="000A6F58"/>
    <w:rsid w:val="000A7A54"/>
    <w:rsid w:val="000D7E13"/>
    <w:rsid w:val="000F6431"/>
    <w:rsid w:val="00111DF8"/>
    <w:rsid w:val="0011537E"/>
    <w:rsid w:val="001235BE"/>
    <w:rsid w:val="00142690"/>
    <w:rsid w:val="001978A3"/>
    <w:rsid w:val="001A3CB8"/>
    <w:rsid w:val="001F7E4B"/>
    <w:rsid w:val="00201F5B"/>
    <w:rsid w:val="0020722E"/>
    <w:rsid w:val="00217932"/>
    <w:rsid w:val="00224629"/>
    <w:rsid w:val="00241F4D"/>
    <w:rsid w:val="00246D98"/>
    <w:rsid w:val="00280A8C"/>
    <w:rsid w:val="00294AB8"/>
    <w:rsid w:val="002C7164"/>
    <w:rsid w:val="002F4A58"/>
    <w:rsid w:val="002F5D22"/>
    <w:rsid w:val="003875DF"/>
    <w:rsid w:val="003C407B"/>
    <w:rsid w:val="003F5499"/>
    <w:rsid w:val="0040389A"/>
    <w:rsid w:val="0041100B"/>
    <w:rsid w:val="00442E11"/>
    <w:rsid w:val="0044354B"/>
    <w:rsid w:val="00446619"/>
    <w:rsid w:val="00452830"/>
    <w:rsid w:val="00487345"/>
    <w:rsid w:val="004D4C1D"/>
    <w:rsid w:val="004F0E2E"/>
    <w:rsid w:val="00514A1E"/>
    <w:rsid w:val="00550C52"/>
    <w:rsid w:val="005C14F5"/>
    <w:rsid w:val="005F4578"/>
    <w:rsid w:val="00600CA2"/>
    <w:rsid w:val="00603A31"/>
    <w:rsid w:val="00630E39"/>
    <w:rsid w:val="00645021"/>
    <w:rsid w:val="00664290"/>
    <w:rsid w:val="006C7019"/>
    <w:rsid w:val="006D3B96"/>
    <w:rsid w:val="006E236B"/>
    <w:rsid w:val="00700383"/>
    <w:rsid w:val="00706945"/>
    <w:rsid w:val="0071301B"/>
    <w:rsid w:val="007435C8"/>
    <w:rsid w:val="007A46D4"/>
    <w:rsid w:val="00810EEB"/>
    <w:rsid w:val="00822BE7"/>
    <w:rsid w:val="00872212"/>
    <w:rsid w:val="008A4364"/>
    <w:rsid w:val="008F5318"/>
    <w:rsid w:val="00955DFC"/>
    <w:rsid w:val="009D1CA7"/>
    <w:rsid w:val="009D2FB7"/>
    <w:rsid w:val="009E2BAE"/>
    <w:rsid w:val="009E4F28"/>
    <w:rsid w:val="00A4512F"/>
    <w:rsid w:val="00A95AD0"/>
    <w:rsid w:val="00AC1A9C"/>
    <w:rsid w:val="00B03016"/>
    <w:rsid w:val="00B21844"/>
    <w:rsid w:val="00B65F6D"/>
    <w:rsid w:val="00B81F00"/>
    <w:rsid w:val="00BA75B1"/>
    <w:rsid w:val="00C52720"/>
    <w:rsid w:val="00C56055"/>
    <w:rsid w:val="00C86776"/>
    <w:rsid w:val="00CA0087"/>
    <w:rsid w:val="00CF3DB2"/>
    <w:rsid w:val="00D0696F"/>
    <w:rsid w:val="00D134CB"/>
    <w:rsid w:val="00D316E6"/>
    <w:rsid w:val="00D50F0D"/>
    <w:rsid w:val="00D62444"/>
    <w:rsid w:val="00D72AD4"/>
    <w:rsid w:val="00D92C80"/>
    <w:rsid w:val="00D97B7F"/>
    <w:rsid w:val="00DB49BB"/>
    <w:rsid w:val="00DC0155"/>
    <w:rsid w:val="00DF11EE"/>
    <w:rsid w:val="00E0040F"/>
    <w:rsid w:val="00E01C42"/>
    <w:rsid w:val="00E3590A"/>
    <w:rsid w:val="00E63B44"/>
    <w:rsid w:val="00E93EED"/>
    <w:rsid w:val="00F160F8"/>
    <w:rsid w:val="00F269D0"/>
    <w:rsid w:val="00F36369"/>
    <w:rsid w:val="00F63C45"/>
    <w:rsid w:val="00F7456A"/>
    <w:rsid w:val="00FB076E"/>
    <w:rsid w:val="00FE2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C407B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C407B"/>
    <w:rPr>
      <w:rFonts w:ascii="宋体" w:eastAsia="宋体"/>
      <w:sz w:val="18"/>
      <w:szCs w:val="18"/>
    </w:rPr>
  </w:style>
  <w:style w:type="character" w:styleId="a4">
    <w:name w:val="Hyperlink"/>
    <w:basedOn w:val="a0"/>
    <w:uiPriority w:val="99"/>
    <w:unhideWhenUsed/>
    <w:rsid w:val="00C5605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C407B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C407B"/>
    <w:rPr>
      <w:rFonts w:ascii="宋体" w:eastAsia="宋体"/>
      <w:sz w:val="18"/>
      <w:szCs w:val="18"/>
    </w:rPr>
  </w:style>
  <w:style w:type="character" w:styleId="a4">
    <w:name w:val="Hyperlink"/>
    <w:basedOn w:val="a0"/>
    <w:uiPriority w:val="99"/>
    <w:unhideWhenUsed/>
    <w:rsid w:val="00C560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://aliqua.org" TargetMode="Externa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mailto:adam.m.s.martin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43</Pages>
  <Words>957</Words>
  <Characters>5460</Characters>
  <Application>Microsoft Office Word</Application>
  <DocSecurity>0</DocSecurity>
  <Lines>45</Lines>
  <Paragraphs>12</Paragraphs>
  <ScaleCrop>false</ScaleCrop>
  <Company/>
  <LinksUpToDate>false</LinksUpToDate>
  <CharactersWithSpaces>6405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101</cp:revision>
  <dcterms:created xsi:type="dcterms:W3CDTF">2017-06-22T02:51:00Z</dcterms:created>
  <dcterms:modified xsi:type="dcterms:W3CDTF">2017-06-22T03:12:00Z</dcterms:modified>
</cp:coreProperties>
</file>